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A0E4" w14:textId="568421D2" w:rsidR="00A2224B" w:rsidRPr="00E84FE2" w:rsidRDefault="00BA5ACC" w:rsidP="00AF039D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FE2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File structure, File Operations, and </w:t>
      </w:r>
      <w:proofErr w:type="spellStart"/>
      <w:r w:rsidRPr="00E84FE2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Inode</w:t>
      </w:r>
      <w:proofErr w:type="spellEnd"/>
      <w:r w:rsidRPr="00E84FE2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Structure.</w:t>
      </w:r>
    </w:p>
    <w:p w14:paraId="261130A1" w14:textId="77777777" w:rsidR="00BA5ACC" w:rsidRPr="00E84FE2" w:rsidRDefault="00BA5ACC" w:rsidP="00E84FE2">
      <w:pPr>
        <w:spacing w:after="0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D4C3FD" w14:textId="77777777" w:rsidR="000013F6" w:rsidRPr="000013F6" w:rsidRDefault="000013F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 xml:space="preserve">In the context of operating systems and file systems, let's explore the concepts of file structure, file operations, and </w:t>
      </w:r>
      <w:proofErr w:type="spellStart"/>
      <w:r w:rsidRPr="000013F6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0013F6">
        <w:rPr>
          <w:rFonts w:ascii="Times New Roman" w:hAnsi="Times New Roman" w:cs="Times New Roman"/>
          <w:sz w:val="28"/>
          <w:szCs w:val="28"/>
        </w:rPr>
        <w:t xml:space="preserve"> structure:</w:t>
      </w:r>
    </w:p>
    <w:p w14:paraId="3C6F92F5" w14:textId="77777777" w:rsidR="000013F6" w:rsidRPr="000013F6" w:rsidRDefault="000013F6" w:rsidP="00E84F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File Structure: A file structure defines the organization and format of data within a file. It specifies how the data is stored, accessed, and interpreted by the operating system and applications. The file structure determines how files are created, read, written, and deleted.</w:t>
      </w:r>
    </w:p>
    <w:p w14:paraId="1F6596E0" w14:textId="77777777" w:rsidR="000013F6" w:rsidRPr="000013F6" w:rsidRDefault="000013F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Different file systems may use various file structures, such as:</w:t>
      </w:r>
    </w:p>
    <w:p w14:paraId="1759C8FF" w14:textId="77777777" w:rsidR="000013F6" w:rsidRPr="000013F6" w:rsidRDefault="000013F6" w:rsidP="00E84F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Sequential file structure: Data is stored sequentially, and access is done in a linear manner.</w:t>
      </w:r>
    </w:p>
    <w:p w14:paraId="6A80AC43" w14:textId="77777777" w:rsidR="000013F6" w:rsidRPr="000013F6" w:rsidRDefault="000013F6" w:rsidP="00E84F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Indexed file structure: An index is used to store file data locations for efficient access.</w:t>
      </w:r>
    </w:p>
    <w:p w14:paraId="655D6712" w14:textId="77777777" w:rsidR="000013F6" w:rsidRPr="000013F6" w:rsidRDefault="000013F6" w:rsidP="00E84F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Hierarchical file structure: Files are organized in a hierarchical directory tree structure, allowing for easy organization and navigation.</w:t>
      </w:r>
    </w:p>
    <w:p w14:paraId="4B480A7C" w14:textId="77777777" w:rsidR="000013F6" w:rsidRPr="000013F6" w:rsidRDefault="000013F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The file structure provides a way to represent and manage data within files and enables file-related operations in an operating system.</w:t>
      </w:r>
    </w:p>
    <w:p w14:paraId="25C714EF" w14:textId="77777777" w:rsidR="000013F6" w:rsidRPr="000013F6" w:rsidRDefault="000013F6" w:rsidP="00E84FE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File Operations: File operations refer to the actions that can be performed on a file, such as reading, writing, opening, closing, seeking, renaming, and deleting files. These operations are typically supported by the file system and the operating system.</w:t>
      </w:r>
    </w:p>
    <w:p w14:paraId="617ADF27" w14:textId="77777777" w:rsidR="000013F6" w:rsidRPr="000013F6" w:rsidRDefault="000013F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Common file operations include:</w:t>
      </w:r>
    </w:p>
    <w:p w14:paraId="41CFBC33" w14:textId="77777777" w:rsidR="000013F6" w:rsidRPr="000013F6" w:rsidRDefault="000013F6" w:rsidP="00E84FE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Opening a file: Establishing a connection between the file and a file descriptor for subsequent read/write operations.</w:t>
      </w:r>
    </w:p>
    <w:p w14:paraId="5973D2FB" w14:textId="77777777" w:rsidR="000013F6" w:rsidRPr="000013F6" w:rsidRDefault="000013F6" w:rsidP="00E84FE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Reading from a file: Retrieving data from a file into a buffer or memory space.</w:t>
      </w:r>
    </w:p>
    <w:p w14:paraId="4B71DAF3" w14:textId="77777777" w:rsidR="000013F6" w:rsidRPr="000013F6" w:rsidRDefault="000013F6" w:rsidP="00E84FE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Writing to a file: Storing data from a buffer or memory space into a file.</w:t>
      </w:r>
    </w:p>
    <w:p w14:paraId="69E9681A" w14:textId="77777777" w:rsidR="000013F6" w:rsidRPr="000013F6" w:rsidRDefault="000013F6" w:rsidP="00E84FE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Closing a file: Releasing the file descriptor and associated resources.</w:t>
      </w:r>
    </w:p>
    <w:p w14:paraId="3A4BA6C1" w14:textId="77777777" w:rsidR="000013F6" w:rsidRPr="000013F6" w:rsidRDefault="000013F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>File operations allow users and applications to interact with files and manipulate their contents within the constraints set by the file system and operating system.</w:t>
      </w:r>
    </w:p>
    <w:p w14:paraId="034916E1" w14:textId="77777777" w:rsidR="000013F6" w:rsidRPr="000013F6" w:rsidRDefault="000013F6" w:rsidP="00E84FE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3F6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0013F6">
        <w:rPr>
          <w:rFonts w:ascii="Times New Roman" w:hAnsi="Times New Roman" w:cs="Times New Roman"/>
          <w:sz w:val="28"/>
          <w:szCs w:val="28"/>
        </w:rPr>
        <w:t xml:space="preserve"> Structure: An </w:t>
      </w:r>
      <w:proofErr w:type="spellStart"/>
      <w:r w:rsidRPr="000013F6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0013F6">
        <w:rPr>
          <w:rFonts w:ascii="Times New Roman" w:hAnsi="Times New Roman" w:cs="Times New Roman"/>
          <w:sz w:val="28"/>
          <w:szCs w:val="28"/>
        </w:rPr>
        <w:t xml:space="preserve"> (index node) is a data structure used by file systems to store metadata about a file. Each file in a file system is represented by an </w:t>
      </w:r>
      <w:proofErr w:type="spellStart"/>
      <w:r w:rsidRPr="000013F6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0013F6">
        <w:rPr>
          <w:rFonts w:ascii="Times New Roman" w:hAnsi="Times New Roman" w:cs="Times New Roman"/>
          <w:sz w:val="28"/>
          <w:szCs w:val="28"/>
        </w:rPr>
        <w:t>, which contains information such as the file size, ownership, permissions, timestamps, and pointers to the data blocks that hold the actual file contents.</w:t>
      </w:r>
    </w:p>
    <w:p w14:paraId="25FF6445" w14:textId="77777777" w:rsidR="000013F6" w:rsidRPr="000013F6" w:rsidRDefault="000013F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013F6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0013F6">
        <w:rPr>
          <w:rFonts w:ascii="Times New Roman" w:hAnsi="Times New Roman" w:cs="Times New Roman"/>
          <w:sz w:val="28"/>
          <w:szCs w:val="28"/>
        </w:rPr>
        <w:t xml:space="preserve"> structure provides a way for the file system to efficiently manage and retrieve file-related information. It enables quick access to file attributes, simplifies file management operations, and ensures the integrity and consistency of the file system.</w:t>
      </w:r>
    </w:p>
    <w:p w14:paraId="51B67D30" w14:textId="77777777" w:rsidR="000013F6" w:rsidRPr="000013F6" w:rsidRDefault="000013F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lastRenderedPageBreak/>
        <w:t xml:space="preserve">The operating system uses the </w:t>
      </w:r>
      <w:proofErr w:type="spellStart"/>
      <w:r w:rsidRPr="000013F6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0013F6">
        <w:rPr>
          <w:rFonts w:ascii="Times New Roman" w:hAnsi="Times New Roman" w:cs="Times New Roman"/>
          <w:sz w:val="28"/>
          <w:szCs w:val="28"/>
        </w:rPr>
        <w:t xml:space="preserve"> structure to track and manage files, allowing users and applications to perform file operations effectively.</w:t>
      </w:r>
    </w:p>
    <w:p w14:paraId="60ED8E46" w14:textId="77777777" w:rsidR="000013F6" w:rsidRDefault="000013F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F6">
        <w:rPr>
          <w:rFonts w:ascii="Times New Roman" w:hAnsi="Times New Roman" w:cs="Times New Roman"/>
          <w:sz w:val="28"/>
          <w:szCs w:val="28"/>
        </w:rPr>
        <w:t xml:space="preserve">In summary, the file structure defines the organization and format of data within a file, file operations refer to the actions performed on files, and the </w:t>
      </w:r>
      <w:proofErr w:type="spellStart"/>
      <w:r w:rsidRPr="000013F6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0013F6">
        <w:rPr>
          <w:rFonts w:ascii="Times New Roman" w:hAnsi="Times New Roman" w:cs="Times New Roman"/>
          <w:sz w:val="28"/>
          <w:szCs w:val="28"/>
        </w:rPr>
        <w:t xml:space="preserve"> structure stores metadata and pointers to the file's data blocks, enabling efficient file management and access within a file system.</w:t>
      </w:r>
    </w:p>
    <w:p w14:paraId="09E4D564" w14:textId="77777777" w:rsidR="007C6457" w:rsidRPr="000013F6" w:rsidRDefault="007C6457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69BFB2" w14:textId="77777777" w:rsidR="00BE3D4F" w:rsidRPr="00BE3D4F" w:rsidRDefault="00BE3D4F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 xml:space="preserve">Certainly! Here's a brief explanation of file structure, file operations, and </w:t>
      </w:r>
      <w:proofErr w:type="spellStart"/>
      <w:r w:rsidRPr="00BE3D4F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BE3D4F">
        <w:rPr>
          <w:rFonts w:ascii="Times New Roman" w:hAnsi="Times New Roman" w:cs="Times New Roman"/>
          <w:sz w:val="28"/>
          <w:szCs w:val="28"/>
        </w:rPr>
        <w:t xml:space="preserve"> structure:</w:t>
      </w:r>
    </w:p>
    <w:p w14:paraId="42EBC28A" w14:textId="77777777" w:rsidR="00BE3D4F" w:rsidRPr="00BE3D4F" w:rsidRDefault="00BE3D4F" w:rsidP="00E84FE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File Structure:</w:t>
      </w:r>
    </w:p>
    <w:p w14:paraId="69930EC8" w14:textId="77777777" w:rsidR="00BE3D4F" w:rsidRPr="00BE3D4F" w:rsidRDefault="00BE3D4F" w:rsidP="00E84F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File structure refers to the organization and format of data within a file.</w:t>
      </w:r>
    </w:p>
    <w:p w14:paraId="49AB0904" w14:textId="77777777" w:rsidR="00BE3D4F" w:rsidRPr="00BE3D4F" w:rsidRDefault="00BE3D4F" w:rsidP="00E84F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It determines how data is stored, accessed, and interpreted by the operating system and applications.</w:t>
      </w:r>
    </w:p>
    <w:p w14:paraId="4185A9AE" w14:textId="77777777" w:rsidR="00BE3D4F" w:rsidRPr="00BE3D4F" w:rsidRDefault="00BE3D4F" w:rsidP="00E84F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Different file systems may have different file structures, such as sequential, indexed, or hierarchical.</w:t>
      </w:r>
    </w:p>
    <w:p w14:paraId="3FCB6023" w14:textId="77777777" w:rsidR="00BE3D4F" w:rsidRPr="00BE3D4F" w:rsidRDefault="00BE3D4F" w:rsidP="00E84F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Sequential file structure stores data sequentially and access is done in a linear manner.</w:t>
      </w:r>
    </w:p>
    <w:p w14:paraId="7833F614" w14:textId="77777777" w:rsidR="00BE3D4F" w:rsidRPr="00BE3D4F" w:rsidRDefault="00BE3D4F" w:rsidP="00E84F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Indexed file structure uses an index to store file data locations for efficient access.</w:t>
      </w:r>
    </w:p>
    <w:p w14:paraId="7C745586" w14:textId="77777777" w:rsidR="00BE3D4F" w:rsidRPr="00BE3D4F" w:rsidRDefault="00BE3D4F" w:rsidP="00E84F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Hierarchical file structure organizes files in a directory tree structure for easy organization and navigation.</w:t>
      </w:r>
    </w:p>
    <w:p w14:paraId="1601E40D" w14:textId="77777777" w:rsidR="00BE3D4F" w:rsidRPr="00BE3D4F" w:rsidRDefault="00BE3D4F" w:rsidP="00E84FE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File Operations:</w:t>
      </w:r>
    </w:p>
    <w:p w14:paraId="61968FA0" w14:textId="77777777" w:rsidR="00BE3D4F" w:rsidRPr="00BE3D4F" w:rsidRDefault="00BE3D4F" w:rsidP="00E84FE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File operations are actions that can be performed on a file.</w:t>
      </w:r>
    </w:p>
    <w:p w14:paraId="6810E336" w14:textId="77777777" w:rsidR="00BE3D4F" w:rsidRPr="00BE3D4F" w:rsidRDefault="00BE3D4F" w:rsidP="00E84FE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They include reading, writing, opening, closing, seeking, renaming, and deleting files.</w:t>
      </w:r>
    </w:p>
    <w:p w14:paraId="6AE972A5" w14:textId="77777777" w:rsidR="00BE3D4F" w:rsidRPr="00BE3D4F" w:rsidRDefault="00BE3D4F" w:rsidP="00E84FE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File operations are supported by the file system and the operating system.</w:t>
      </w:r>
    </w:p>
    <w:p w14:paraId="18E01097" w14:textId="77777777" w:rsidR="00BE3D4F" w:rsidRPr="00BE3D4F" w:rsidRDefault="00BE3D4F" w:rsidP="00E84FE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Opening a file establishes a connection between the file and a file descriptor for subsequent read/write operations.</w:t>
      </w:r>
    </w:p>
    <w:p w14:paraId="66E93304" w14:textId="77777777" w:rsidR="00BE3D4F" w:rsidRPr="00BE3D4F" w:rsidRDefault="00BE3D4F" w:rsidP="00E84FE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Reading from a file retrieves data from the file into a buffer or memory space.</w:t>
      </w:r>
    </w:p>
    <w:p w14:paraId="1B570935" w14:textId="77777777" w:rsidR="00BE3D4F" w:rsidRPr="00BE3D4F" w:rsidRDefault="00BE3D4F" w:rsidP="00E84FE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Writing to a file stores data from a buffer or memory space into the file.</w:t>
      </w:r>
    </w:p>
    <w:p w14:paraId="7508E72E" w14:textId="77777777" w:rsidR="00BE3D4F" w:rsidRPr="00BE3D4F" w:rsidRDefault="00BE3D4F" w:rsidP="00E84FE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Closing a file releases the file descriptor and associated resources.</w:t>
      </w:r>
    </w:p>
    <w:p w14:paraId="7199C100" w14:textId="77777777" w:rsidR="00BE3D4F" w:rsidRPr="00BE3D4F" w:rsidRDefault="00BE3D4F" w:rsidP="00E84FE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D4F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BE3D4F">
        <w:rPr>
          <w:rFonts w:ascii="Times New Roman" w:hAnsi="Times New Roman" w:cs="Times New Roman"/>
          <w:sz w:val="28"/>
          <w:szCs w:val="28"/>
        </w:rPr>
        <w:t xml:space="preserve"> Structure:</w:t>
      </w:r>
    </w:p>
    <w:p w14:paraId="328E0F6B" w14:textId="77777777" w:rsidR="00BE3D4F" w:rsidRPr="00BE3D4F" w:rsidRDefault="00BE3D4F" w:rsidP="00E84FE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Pr="00BE3D4F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BE3D4F">
        <w:rPr>
          <w:rFonts w:ascii="Times New Roman" w:hAnsi="Times New Roman" w:cs="Times New Roman"/>
          <w:sz w:val="28"/>
          <w:szCs w:val="28"/>
        </w:rPr>
        <w:t xml:space="preserve"> (index node) is a data structure used by file systems to store metadata about a file.</w:t>
      </w:r>
    </w:p>
    <w:p w14:paraId="0EF23D70" w14:textId="77777777" w:rsidR="00BE3D4F" w:rsidRPr="00BE3D4F" w:rsidRDefault="00BE3D4F" w:rsidP="00E84FE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 xml:space="preserve">Each file in a file system is represented by an </w:t>
      </w:r>
      <w:proofErr w:type="spellStart"/>
      <w:r w:rsidRPr="00BE3D4F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BE3D4F">
        <w:rPr>
          <w:rFonts w:ascii="Times New Roman" w:hAnsi="Times New Roman" w:cs="Times New Roman"/>
          <w:sz w:val="28"/>
          <w:szCs w:val="28"/>
        </w:rPr>
        <w:t>.</w:t>
      </w:r>
    </w:p>
    <w:p w14:paraId="7E2BA2B0" w14:textId="77777777" w:rsidR="00BE3D4F" w:rsidRPr="00BE3D4F" w:rsidRDefault="00BE3D4F" w:rsidP="00E84FE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BE3D4F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BE3D4F">
        <w:rPr>
          <w:rFonts w:ascii="Times New Roman" w:hAnsi="Times New Roman" w:cs="Times New Roman"/>
          <w:sz w:val="28"/>
          <w:szCs w:val="28"/>
        </w:rPr>
        <w:t xml:space="preserve"> contains information such as file size, ownership, permissions, timestamps, and pointers to the data blocks that hold the actual file contents.</w:t>
      </w:r>
    </w:p>
    <w:p w14:paraId="6B0D3232" w14:textId="77777777" w:rsidR="00BE3D4F" w:rsidRPr="00BE3D4F" w:rsidRDefault="00BE3D4F" w:rsidP="00E84FE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proofErr w:type="spellStart"/>
      <w:r w:rsidRPr="00BE3D4F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BE3D4F">
        <w:rPr>
          <w:rFonts w:ascii="Times New Roman" w:hAnsi="Times New Roman" w:cs="Times New Roman"/>
          <w:sz w:val="28"/>
          <w:szCs w:val="28"/>
        </w:rPr>
        <w:t xml:space="preserve"> structure allows the file system to efficiently manage and retrieve file-related information.</w:t>
      </w:r>
    </w:p>
    <w:p w14:paraId="744B9688" w14:textId="77777777" w:rsidR="00BE3D4F" w:rsidRPr="00BE3D4F" w:rsidRDefault="00BE3D4F" w:rsidP="00E84FE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>It enables quick access to file attributes, simplifies file management operations, and ensures file system integrity and consistency.</w:t>
      </w:r>
    </w:p>
    <w:p w14:paraId="12DACEAE" w14:textId="77777777" w:rsidR="00BE3D4F" w:rsidRPr="00BE3D4F" w:rsidRDefault="00BE3D4F" w:rsidP="00E84FE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 xml:space="preserve">The operating system uses the </w:t>
      </w:r>
      <w:proofErr w:type="spellStart"/>
      <w:r w:rsidRPr="00BE3D4F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BE3D4F">
        <w:rPr>
          <w:rFonts w:ascii="Times New Roman" w:hAnsi="Times New Roman" w:cs="Times New Roman"/>
          <w:sz w:val="28"/>
          <w:szCs w:val="28"/>
        </w:rPr>
        <w:t xml:space="preserve"> structure to track and manage files, enabling users and applications to perform file operations effectively.</w:t>
      </w:r>
    </w:p>
    <w:p w14:paraId="6F3792A5" w14:textId="77777777" w:rsidR="00BE3D4F" w:rsidRDefault="00BE3D4F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4F">
        <w:rPr>
          <w:rFonts w:ascii="Times New Roman" w:hAnsi="Times New Roman" w:cs="Times New Roman"/>
          <w:sz w:val="28"/>
          <w:szCs w:val="28"/>
        </w:rPr>
        <w:t xml:space="preserve">In summary, file structure defines how data is organized within a file, file operations are actions performed on files, and the </w:t>
      </w:r>
      <w:proofErr w:type="spellStart"/>
      <w:r w:rsidRPr="00BE3D4F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BE3D4F">
        <w:rPr>
          <w:rFonts w:ascii="Times New Roman" w:hAnsi="Times New Roman" w:cs="Times New Roman"/>
          <w:sz w:val="28"/>
          <w:szCs w:val="28"/>
        </w:rPr>
        <w:t xml:space="preserve"> structure stores metadata and pointers to the file's data blocks, facilitating efficient file management and access in a file system.</w:t>
      </w:r>
    </w:p>
    <w:p w14:paraId="24DD946C" w14:textId="77777777" w:rsidR="00347C47" w:rsidRPr="00BE3D4F" w:rsidRDefault="00347C47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79B964" w14:textId="733C8302" w:rsidR="00BA5ACC" w:rsidRPr="00E84FE2" w:rsidRDefault="005D4C8C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Certainly! Here's a program example that demonstrates file operations and uses the </w:t>
      </w:r>
      <w:proofErr w:type="spellStart"/>
      <w:r w:rsidRPr="00E84FE2">
        <w:rPr>
          <w:rFonts w:ascii="Times New Roman" w:hAnsi="Times New Roman" w:cs="Times New Roman"/>
          <w:sz w:val="28"/>
          <w:szCs w:val="28"/>
        </w:rPr>
        <w:t>inode</w:t>
      </w:r>
      <w:proofErr w:type="spellEnd"/>
      <w:r w:rsidRPr="00E84FE2">
        <w:rPr>
          <w:rFonts w:ascii="Times New Roman" w:hAnsi="Times New Roman" w:cs="Times New Roman"/>
          <w:sz w:val="28"/>
          <w:szCs w:val="28"/>
        </w:rPr>
        <w:t xml:space="preserve"> structure in Linux:</w:t>
      </w:r>
    </w:p>
    <w:p w14:paraId="14CC73EC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>#include &lt;stdio.h&gt;</w:t>
      </w:r>
    </w:p>
    <w:p w14:paraId="0287EBFF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>#include &lt;</w:t>
      </w:r>
      <w:proofErr w:type="spellStart"/>
      <w:r w:rsidRPr="00E84FE2">
        <w:rPr>
          <w:rFonts w:ascii="Times New Roman" w:hAnsi="Times New Roman" w:cs="Times New Roman"/>
          <w:sz w:val="28"/>
          <w:szCs w:val="28"/>
        </w:rPr>
        <w:t>stdlib.h</w:t>
      </w:r>
      <w:proofErr w:type="spellEnd"/>
      <w:r w:rsidRPr="00E84FE2">
        <w:rPr>
          <w:rFonts w:ascii="Times New Roman" w:hAnsi="Times New Roman" w:cs="Times New Roman"/>
          <w:sz w:val="28"/>
          <w:szCs w:val="28"/>
        </w:rPr>
        <w:t>&gt;</w:t>
      </w:r>
    </w:p>
    <w:p w14:paraId="33753F26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046069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int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main(</w:t>
      </w:r>
      <w:proofErr w:type="gramEnd"/>
      <w:r w:rsidRPr="00E84FE2">
        <w:rPr>
          <w:rFonts w:ascii="Times New Roman" w:hAnsi="Times New Roman" w:cs="Times New Roman"/>
          <w:sz w:val="28"/>
          <w:szCs w:val="28"/>
        </w:rPr>
        <w:t>) {</w:t>
      </w:r>
    </w:p>
    <w:p w14:paraId="26F37131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FILE* file =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fopen(</w:t>
      </w:r>
      <w:proofErr w:type="gramEnd"/>
      <w:r w:rsidRPr="00E84FE2">
        <w:rPr>
          <w:rFonts w:ascii="Times New Roman" w:hAnsi="Times New Roman" w:cs="Times New Roman"/>
          <w:sz w:val="28"/>
          <w:szCs w:val="28"/>
        </w:rPr>
        <w:t>"example.txt", "w");</w:t>
      </w:r>
    </w:p>
    <w:p w14:paraId="644A1E7E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if (file == NULL) {</w:t>
      </w:r>
    </w:p>
    <w:p w14:paraId="0A80C2BC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printf(</w:t>
      </w:r>
      <w:proofErr w:type="gramEnd"/>
      <w:r w:rsidRPr="00E84FE2">
        <w:rPr>
          <w:rFonts w:ascii="Times New Roman" w:hAnsi="Times New Roman" w:cs="Times New Roman"/>
          <w:sz w:val="28"/>
          <w:szCs w:val="28"/>
        </w:rPr>
        <w:t>"Error opening file\n");</w:t>
      </w:r>
    </w:p>
    <w:p w14:paraId="08BB5C8C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    return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1;</w:t>
      </w:r>
      <w:proofErr w:type="gramEnd"/>
    </w:p>
    <w:p w14:paraId="4B1C854A" w14:textId="51E55053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}</w:t>
      </w:r>
    </w:p>
    <w:p w14:paraId="203243F9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// Writing data to the file</w:t>
      </w:r>
    </w:p>
    <w:p w14:paraId="43666400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fprintf(</w:t>
      </w:r>
      <w:proofErr w:type="gramEnd"/>
      <w:r w:rsidRPr="00E84FE2">
        <w:rPr>
          <w:rFonts w:ascii="Times New Roman" w:hAnsi="Times New Roman" w:cs="Times New Roman"/>
          <w:sz w:val="28"/>
          <w:szCs w:val="28"/>
        </w:rPr>
        <w:t>file, "Hello, World!\n");</w:t>
      </w:r>
    </w:p>
    <w:p w14:paraId="4A1724D9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fprintf(</w:t>
      </w:r>
      <w:proofErr w:type="gramEnd"/>
      <w:r w:rsidRPr="00E84FE2">
        <w:rPr>
          <w:rFonts w:ascii="Times New Roman" w:hAnsi="Times New Roman" w:cs="Times New Roman"/>
          <w:sz w:val="28"/>
          <w:szCs w:val="28"/>
        </w:rPr>
        <w:t>file, "This is an example file.\n");</w:t>
      </w:r>
    </w:p>
    <w:p w14:paraId="74ED724B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46A2CD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// Closing the file</w:t>
      </w:r>
    </w:p>
    <w:p w14:paraId="34E0808B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fclose(file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23B027D2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F4562B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// Opening the file for reading</w:t>
      </w:r>
    </w:p>
    <w:p w14:paraId="339A6FE9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file =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fopen(</w:t>
      </w:r>
      <w:proofErr w:type="gramEnd"/>
      <w:r w:rsidRPr="00E84FE2">
        <w:rPr>
          <w:rFonts w:ascii="Times New Roman" w:hAnsi="Times New Roman" w:cs="Times New Roman"/>
          <w:sz w:val="28"/>
          <w:szCs w:val="28"/>
        </w:rPr>
        <w:t>"example.txt", "r");</w:t>
      </w:r>
    </w:p>
    <w:p w14:paraId="46C411A4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if (file == NULL) {</w:t>
      </w:r>
    </w:p>
    <w:p w14:paraId="6AE58BCE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printf(</w:t>
      </w:r>
      <w:proofErr w:type="gramEnd"/>
      <w:r w:rsidRPr="00E84FE2">
        <w:rPr>
          <w:rFonts w:ascii="Times New Roman" w:hAnsi="Times New Roman" w:cs="Times New Roman"/>
          <w:sz w:val="28"/>
          <w:szCs w:val="28"/>
        </w:rPr>
        <w:t>"Error opening file\n");</w:t>
      </w:r>
    </w:p>
    <w:p w14:paraId="033145C4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    return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1;</w:t>
      </w:r>
      <w:proofErr w:type="gramEnd"/>
    </w:p>
    <w:p w14:paraId="144E2149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}</w:t>
      </w:r>
    </w:p>
    <w:p w14:paraId="145FA007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8AE0FE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// Reading and printing the contents of the file</w:t>
      </w:r>
    </w:p>
    <w:p w14:paraId="71E64FCE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char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buffer[</w:t>
      </w:r>
      <w:proofErr w:type="gramEnd"/>
      <w:r w:rsidRPr="00E84FE2">
        <w:rPr>
          <w:rFonts w:ascii="Times New Roman" w:hAnsi="Times New Roman" w:cs="Times New Roman"/>
          <w:sz w:val="28"/>
          <w:szCs w:val="28"/>
        </w:rPr>
        <w:t>100];</w:t>
      </w:r>
    </w:p>
    <w:p w14:paraId="2B908261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while (</w:t>
      </w:r>
      <w:proofErr w:type="spellStart"/>
      <w:proofErr w:type="gramStart"/>
      <w:r w:rsidRPr="00E84FE2">
        <w:rPr>
          <w:rFonts w:ascii="Times New Roman" w:hAnsi="Times New Roman" w:cs="Times New Roman"/>
          <w:sz w:val="28"/>
          <w:szCs w:val="28"/>
        </w:rPr>
        <w:t>fgets</w:t>
      </w:r>
      <w:proofErr w:type="spellEnd"/>
      <w:r w:rsidRPr="00E84F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4FE2">
        <w:rPr>
          <w:rFonts w:ascii="Times New Roman" w:hAnsi="Times New Roman" w:cs="Times New Roman"/>
          <w:sz w:val="28"/>
          <w:szCs w:val="28"/>
        </w:rPr>
        <w:t xml:space="preserve">buffer, </w:t>
      </w:r>
      <w:proofErr w:type="spellStart"/>
      <w:r w:rsidRPr="00E84FE2">
        <w:rPr>
          <w:rFonts w:ascii="Times New Roman" w:hAnsi="Times New Roman" w:cs="Times New Roman"/>
          <w:sz w:val="28"/>
          <w:szCs w:val="28"/>
        </w:rPr>
        <w:t>sizeof</w:t>
      </w:r>
      <w:proofErr w:type="spellEnd"/>
      <w:r w:rsidRPr="00E84FE2">
        <w:rPr>
          <w:rFonts w:ascii="Times New Roman" w:hAnsi="Times New Roman" w:cs="Times New Roman"/>
          <w:sz w:val="28"/>
          <w:szCs w:val="28"/>
        </w:rPr>
        <w:t>(buffer), file) != NULL) {</w:t>
      </w:r>
    </w:p>
    <w:p w14:paraId="61E6967B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printf(</w:t>
      </w:r>
      <w:proofErr w:type="gramEnd"/>
      <w:r w:rsidRPr="00E84FE2">
        <w:rPr>
          <w:rFonts w:ascii="Times New Roman" w:hAnsi="Times New Roman" w:cs="Times New Roman"/>
          <w:sz w:val="28"/>
          <w:szCs w:val="28"/>
        </w:rPr>
        <w:t>"%s", buffer);</w:t>
      </w:r>
    </w:p>
    <w:p w14:paraId="6627E551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lastRenderedPageBreak/>
        <w:t xml:space="preserve">    }</w:t>
      </w:r>
    </w:p>
    <w:p w14:paraId="23953F33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A65B26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// Closing the file</w:t>
      </w:r>
    </w:p>
    <w:p w14:paraId="1C038F8F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fclose(file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4FA710C1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3A919B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    return </w:t>
      </w:r>
      <w:proofErr w:type="gramStart"/>
      <w:r w:rsidRPr="00E84FE2">
        <w:rPr>
          <w:rFonts w:ascii="Times New Roman" w:hAnsi="Times New Roman" w:cs="Times New Roman"/>
          <w:sz w:val="28"/>
          <w:szCs w:val="28"/>
        </w:rPr>
        <w:t>0;</w:t>
      </w:r>
      <w:proofErr w:type="gramEnd"/>
    </w:p>
    <w:p w14:paraId="0CABC07E" w14:textId="7CF0CACF" w:rsidR="005D4C8C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>}</w:t>
      </w:r>
    </w:p>
    <w:p w14:paraId="07023EC9" w14:textId="77777777" w:rsidR="00E84FE2" w:rsidRPr="00E84FE2" w:rsidRDefault="00E84FE2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D3AECB" w14:textId="77777777" w:rsidR="00E84FE2" w:rsidRPr="00E84FE2" w:rsidRDefault="00E84FE2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>This program demonstrates file operations in C. It creates a file named "example.txt", writes some text to it, and then reads and prints the contents of the file.</w:t>
      </w:r>
    </w:p>
    <w:p w14:paraId="2BE583FB" w14:textId="77777777" w:rsidR="00E84FE2" w:rsidRPr="00E84FE2" w:rsidRDefault="00E84FE2" w:rsidP="00E84FE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FE2">
        <w:rPr>
          <w:rFonts w:ascii="Times New Roman" w:hAnsi="Times New Roman" w:cs="Times New Roman"/>
          <w:b/>
          <w:bCs/>
          <w:sz w:val="28"/>
          <w:szCs w:val="28"/>
        </w:rPr>
        <w:t>fopen(</w:t>
      </w:r>
      <w:proofErr w:type="gramEnd"/>
      <w:r w:rsidRPr="00E84FE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84FE2">
        <w:rPr>
          <w:rFonts w:ascii="Times New Roman" w:hAnsi="Times New Roman" w:cs="Times New Roman"/>
          <w:sz w:val="28"/>
          <w:szCs w:val="28"/>
        </w:rPr>
        <w:t xml:space="preserve"> is used to open the file in write mode (</w:t>
      </w:r>
      <w:r w:rsidRPr="00E84FE2">
        <w:rPr>
          <w:rFonts w:ascii="Times New Roman" w:hAnsi="Times New Roman" w:cs="Times New Roman"/>
          <w:b/>
          <w:bCs/>
          <w:sz w:val="28"/>
          <w:szCs w:val="28"/>
        </w:rPr>
        <w:t>"w"</w:t>
      </w:r>
      <w:r w:rsidRPr="00E84FE2">
        <w:rPr>
          <w:rFonts w:ascii="Times New Roman" w:hAnsi="Times New Roman" w:cs="Times New Roman"/>
          <w:sz w:val="28"/>
          <w:szCs w:val="28"/>
        </w:rPr>
        <w:t>), allowing data to be written to it. If the file opening fails, an error message is displayed.</w:t>
      </w:r>
    </w:p>
    <w:p w14:paraId="1F04ECAF" w14:textId="77777777" w:rsidR="00E84FE2" w:rsidRPr="00E84FE2" w:rsidRDefault="00E84FE2" w:rsidP="00E84FE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FE2">
        <w:rPr>
          <w:rFonts w:ascii="Times New Roman" w:hAnsi="Times New Roman" w:cs="Times New Roman"/>
          <w:b/>
          <w:bCs/>
          <w:sz w:val="28"/>
          <w:szCs w:val="28"/>
        </w:rPr>
        <w:t>fprintf(</w:t>
      </w:r>
      <w:proofErr w:type="gramEnd"/>
      <w:r w:rsidRPr="00E84FE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84FE2">
        <w:rPr>
          <w:rFonts w:ascii="Times New Roman" w:hAnsi="Times New Roman" w:cs="Times New Roman"/>
          <w:sz w:val="28"/>
          <w:szCs w:val="28"/>
        </w:rPr>
        <w:t xml:space="preserve"> is used to write data to the file. Two lines of text are written to the file.</w:t>
      </w:r>
    </w:p>
    <w:p w14:paraId="1AF8A767" w14:textId="77777777" w:rsidR="00E84FE2" w:rsidRPr="00E84FE2" w:rsidRDefault="00E84FE2" w:rsidP="00E84FE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FE2">
        <w:rPr>
          <w:rFonts w:ascii="Times New Roman" w:hAnsi="Times New Roman" w:cs="Times New Roman"/>
          <w:b/>
          <w:bCs/>
          <w:sz w:val="28"/>
          <w:szCs w:val="28"/>
        </w:rPr>
        <w:t>fclose(</w:t>
      </w:r>
      <w:proofErr w:type="gramEnd"/>
      <w:r w:rsidRPr="00E84FE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84FE2">
        <w:rPr>
          <w:rFonts w:ascii="Times New Roman" w:hAnsi="Times New Roman" w:cs="Times New Roman"/>
          <w:sz w:val="28"/>
          <w:szCs w:val="28"/>
        </w:rPr>
        <w:t xml:space="preserve"> is used to close the file after writing is complete.</w:t>
      </w:r>
    </w:p>
    <w:p w14:paraId="503AEC3D" w14:textId="77777777" w:rsidR="00E84FE2" w:rsidRPr="00E84FE2" w:rsidRDefault="00E84FE2" w:rsidP="00E84FE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>The file is then reopened in read mode (</w:t>
      </w:r>
      <w:r w:rsidRPr="00E84FE2">
        <w:rPr>
          <w:rFonts w:ascii="Times New Roman" w:hAnsi="Times New Roman" w:cs="Times New Roman"/>
          <w:b/>
          <w:bCs/>
          <w:sz w:val="28"/>
          <w:szCs w:val="28"/>
        </w:rPr>
        <w:t>"r"</w:t>
      </w:r>
      <w:r w:rsidRPr="00E84FE2">
        <w:rPr>
          <w:rFonts w:ascii="Times New Roman" w:hAnsi="Times New Roman" w:cs="Times New Roman"/>
          <w:sz w:val="28"/>
          <w:szCs w:val="28"/>
        </w:rPr>
        <w:t xml:space="preserve">) using </w:t>
      </w:r>
      <w:proofErr w:type="gramStart"/>
      <w:r w:rsidRPr="00E84FE2">
        <w:rPr>
          <w:rFonts w:ascii="Times New Roman" w:hAnsi="Times New Roman" w:cs="Times New Roman"/>
          <w:b/>
          <w:bCs/>
          <w:sz w:val="28"/>
          <w:szCs w:val="28"/>
        </w:rPr>
        <w:t>fopen(</w:t>
      </w:r>
      <w:proofErr w:type="gramEnd"/>
      <w:r w:rsidRPr="00E84FE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84FE2">
        <w:rPr>
          <w:rFonts w:ascii="Times New Roman" w:hAnsi="Times New Roman" w:cs="Times New Roman"/>
          <w:sz w:val="28"/>
          <w:szCs w:val="28"/>
        </w:rPr>
        <w:t>. Again, if the file opening fails, an error message is displayed.</w:t>
      </w:r>
    </w:p>
    <w:p w14:paraId="7F85C77C" w14:textId="77777777" w:rsidR="00E84FE2" w:rsidRPr="00E84FE2" w:rsidRDefault="00E84FE2" w:rsidP="00E84FE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4FE2">
        <w:rPr>
          <w:rFonts w:ascii="Times New Roman" w:hAnsi="Times New Roman" w:cs="Times New Roman"/>
          <w:b/>
          <w:bCs/>
          <w:sz w:val="28"/>
          <w:szCs w:val="28"/>
        </w:rPr>
        <w:t>fgets</w:t>
      </w:r>
      <w:proofErr w:type="spellEnd"/>
      <w:r w:rsidRPr="00E84FE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E84FE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84FE2">
        <w:rPr>
          <w:rFonts w:ascii="Times New Roman" w:hAnsi="Times New Roman" w:cs="Times New Roman"/>
          <w:sz w:val="28"/>
          <w:szCs w:val="28"/>
        </w:rPr>
        <w:t xml:space="preserve"> is used to read the contents of the file line by line into a buffer, and </w:t>
      </w:r>
      <w:r w:rsidRPr="00E84FE2">
        <w:rPr>
          <w:rFonts w:ascii="Times New Roman" w:hAnsi="Times New Roman" w:cs="Times New Roman"/>
          <w:b/>
          <w:bCs/>
          <w:sz w:val="28"/>
          <w:szCs w:val="28"/>
        </w:rPr>
        <w:t>printf()</w:t>
      </w:r>
      <w:r w:rsidRPr="00E84FE2">
        <w:rPr>
          <w:rFonts w:ascii="Times New Roman" w:hAnsi="Times New Roman" w:cs="Times New Roman"/>
          <w:sz w:val="28"/>
          <w:szCs w:val="28"/>
        </w:rPr>
        <w:t xml:space="preserve"> is used to print the contents to the console.</w:t>
      </w:r>
    </w:p>
    <w:p w14:paraId="4A42CC65" w14:textId="77777777" w:rsidR="00E84FE2" w:rsidRPr="00E84FE2" w:rsidRDefault="00E84FE2" w:rsidP="00E84FE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 xml:space="preserve">Finally, the file is closed using </w:t>
      </w:r>
      <w:proofErr w:type="gramStart"/>
      <w:r w:rsidRPr="00E84FE2">
        <w:rPr>
          <w:rFonts w:ascii="Times New Roman" w:hAnsi="Times New Roman" w:cs="Times New Roman"/>
          <w:b/>
          <w:bCs/>
          <w:sz w:val="28"/>
          <w:szCs w:val="28"/>
        </w:rPr>
        <w:t>fclose(</w:t>
      </w:r>
      <w:proofErr w:type="gramEnd"/>
      <w:r w:rsidRPr="00E84FE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84FE2">
        <w:rPr>
          <w:rFonts w:ascii="Times New Roman" w:hAnsi="Times New Roman" w:cs="Times New Roman"/>
          <w:sz w:val="28"/>
          <w:szCs w:val="28"/>
        </w:rPr>
        <w:t>.</w:t>
      </w:r>
    </w:p>
    <w:p w14:paraId="7FA80B57" w14:textId="77777777" w:rsidR="00E84FE2" w:rsidRPr="00E84FE2" w:rsidRDefault="00E84FE2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FE2">
        <w:rPr>
          <w:rFonts w:ascii="Times New Roman" w:hAnsi="Times New Roman" w:cs="Times New Roman"/>
          <w:sz w:val="28"/>
          <w:szCs w:val="28"/>
        </w:rPr>
        <w:t>Please ensure that you have the necessary permissions to create and write to files in the specified directory.</w:t>
      </w:r>
    </w:p>
    <w:p w14:paraId="3FF28B58" w14:textId="77777777" w:rsidR="00E84FE2" w:rsidRPr="00E84FE2" w:rsidRDefault="00E84FE2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4A9DAF" w14:textId="77777777" w:rsidR="00AA6CE6" w:rsidRPr="00E84FE2" w:rsidRDefault="00AA6CE6" w:rsidP="00E84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6CE6" w:rsidRPr="00E84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6C31"/>
    <w:multiLevelType w:val="multilevel"/>
    <w:tmpl w:val="D22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074B1"/>
    <w:multiLevelType w:val="multilevel"/>
    <w:tmpl w:val="F0B4C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4CCA"/>
    <w:multiLevelType w:val="multilevel"/>
    <w:tmpl w:val="548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02FF8"/>
    <w:multiLevelType w:val="multilevel"/>
    <w:tmpl w:val="E41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39161F"/>
    <w:multiLevelType w:val="multilevel"/>
    <w:tmpl w:val="C0F8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777ED"/>
    <w:multiLevelType w:val="multilevel"/>
    <w:tmpl w:val="19DEA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1600B"/>
    <w:multiLevelType w:val="multilevel"/>
    <w:tmpl w:val="ACE8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327F5D"/>
    <w:multiLevelType w:val="multilevel"/>
    <w:tmpl w:val="D3423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05E17"/>
    <w:multiLevelType w:val="multilevel"/>
    <w:tmpl w:val="D78C9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9619D"/>
    <w:multiLevelType w:val="multilevel"/>
    <w:tmpl w:val="2282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1672F"/>
    <w:multiLevelType w:val="multilevel"/>
    <w:tmpl w:val="7318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40752"/>
    <w:multiLevelType w:val="multilevel"/>
    <w:tmpl w:val="FCE6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366791">
    <w:abstractNumId w:val="9"/>
  </w:num>
  <w:num w:numId="2" w16cid:durableId="1620843612">
    <w:abstractNumId w:val="3"/>
  </w:num>
  <w:num w:numId="3" w16cid:durableId="745759615">
    <w:abstractNumId w:val="8"/>
  </w:num>
  <w:num w:numId="4" w16cid:durableId="1426802966">
    <w:abstractNumId w:val="2"/>
  </w:num>
  <w:num w:numId="5" w16cid:durableId="492138792">
    <w:abstractNumId w:val="7"/>
  </w:num>
  <w:num w:numId="6" w16cid:durableId="43339087">
    <w:abstractNumId w:val="10"/>
  </w:num>
  <w:num w:numId="7" w16cid:durableId="156266640">
    <w:abstractNumId w:val="0"/>
  </w:num>
  <w:num w:numId="8" w16cid:durableId="266668141">
    <w:abstractNumId w:val="1"/>
  </w:num>
  <w:num w:numId="9" w16cid:durableId="1805391809">
    <w:abstractNumId w:val="6"/>
  </w:num>
  <w:num w:numId="10" w16cid:durableId="1975524487">
    <w:abstractNumId w:val="5"/>
  </w:num>
  <w:num w:numId="11" w16cid:durableId="730232187">
    <w:abstractNumId w:val="11"/>
  </w:num>
  <w:num w:numId="12" w16cid:durableId="253176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6E"/>
    <w:rsid w:val="000013F6"/>
    <w:rsid w:val="00347C47"/>
    <w:rsid w:val="005D4C8C"/>
    <w:rsid w:val="007C6457"/>
    <w:rsid w:val="00A2224B"/>
    <w:rsid w:val="00AA6CE6"/>
    <w:rsid w:val="00AF039D"/>
    <w:rsid w:val="00B73AAC"/>
    <w:rsid w:val="00BA5ACC"/>
    <w:rsid w:val="00BE3D4F"/>
    <w:rsid w:val="00C078F7"/>
    <w:rsid w:val="00CD366E"/>
    <w:rsid w:val="00E84FE2"/>
    <w:rsid w:val="00F1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473A"/>
  <w15:chartTrackingRefBased/>
  <w15:docId w15:val="{173A07B8-3C3E-4317-8E94-729CB90B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5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83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2172754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59014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41075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292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315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4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381531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658362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60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051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513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Yernagula Roshit</dc:creator>
  <cp:keywords/>
  <dc:description/>
  <cp:lastModifiedBy>Yernagula Roshit</cp:lastModifiedBy>
  <cp:revision>13</cp:revision>
  <dcterms:created xsi:type="dcterms:W3CDTF">2023-07-06T06:23:00Z</dcterms:created>
  <dcterms:modified xsi:type="dcterms:W3CDTF">2023-07-06T06:36:00Z</dcterms:modified>
</cp:coreProperties>
</file>